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577258">
            <w:r>
              <w:t>Giáo án số:</w:t>
            </w:r>
            <w:r w:rsidR="001E2331">
              <w:t xml:space="preserve"> 0</w:t>
            </w:r>
            <w:r w:rsidR="00577258">
              <w:t>2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B362A7">
              <w:t xml:space="preserve"> </w:t>
            </w:r>
            <w:r w:rsidR="00141429">
              <w:t>10 tiết</w:t>
            </w:r>
            <w:bookmarkStart w:id="0" w:name="_GoBack"/>
            <w:bookmarkEnd w:id="0"/>
          </w:p>
          <w:p w:rsidR="001222F7" w:rsidRDefault="001222F7" w:rsidP="00B50633">
            <w:r>
              <w:t>Bài học trước:</w:t>
            </w:r>
            <w:r w:rsidR="00DC729F">
              <w:t xml:space="preserve"> Lắp mạch khởi động, dừng động cơ kđb ba pha</w:t>
            </w:r>
          </w:p>
          <w:p w:rsidR="001222F7" w:rsidRDefault="001222F7" w:rsidP="00454BEA">
            <w:pPr>
              <w:rPr>
                <w:sz w:val="26"/>
                <w:szCs w:val="26"/>
              </w:rPr>
            </w:pPr>
            <w:r>
              <w:t>Thực hiện  từ ngày</w:t>
            </w:r>
            <w:r w:rsidR="00454BEA">
              <w:t xml:space="preserve"> 10/09 </w:t>
            </w:r>
            <w:r>
              <w:t>đến ngày</w:t>
            </w:r>
            <w:r w:rsidR="00454BEA">
              <w:t xml:space="preserve"> 29/10/2018</w:t>
            </w:r>
          </w:p>
        </w:tc>
      </w:tr>
    </w:tbl>
    <w:p w:rsidR="001222F7" w:rsidRDefault="001222F7" w:rsidP="001222F7"/>
    <w:p w:rsidR="00756DDB" w:rsidRDefault="001222F7" w:rsidP="00066AAD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066AAD">
        <w:rPr>
          <w:b/>
        </w:rPr>
        <w:t>MẠCH KHỞI ĐỘNG VÀ ĐẢO CHIỀU QUAY ĐỘNG CƠ KĐB BA PHA</w:t>
      </w:r>
    </w:p>
    <w:p w:rsidR="00066AAD" w:rsidRDefault="00066AAD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066AAD">
        <w:t>khởi động và đảo chiều quay động cơ kđb ba pha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066AAD">
        <w:t xml:space="preserve">khởi động và đảo chiều quay động cơ kđb ba pha đúng </w:t>
      </w:r>
      <w:r w:rsidR="00570B55">
        <w:t>trình</w:t>
      </w:r>
      <w:r w:rsidR="00066AAD">
        <w:t xml:space="preserve"> tự quy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4C1068">
        <w:t xml:space="preserve">Một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9D219F" w:rsidRDefault="009D219F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9373A" w:rsidRDefault="00BE3F28" w:rsidP="009D219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2D2E5B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472C1B" w:rsidRDefault="00472C1B" w:rsidP="003B5CF2">
            <w:pPr>
              <w:jc w:val="center"/>
              <w:rPr>
                <w:sz w:val="26"/>
                <w:szCs w:val="26"/>
              </w:rPr>
            </w:pPr>
          </w:p>
          <w:p w:rsidR="0087135C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>
            <w:r>
              <w:t>Tp. Hồ Chí Minh, ngày</w:t>
            </w:r>
            <w:r w:rsidR="00454BEA">
              <w:t xml:space="preserve"> 07 </w:t>
            </w:r>
            <w:r>
              <w:t xml:space="preserve">tháng </w:t>
            </w:r>
            <w:r w:rsidR="00454BEA">
              <w:t xml:space="preserve">09 </w:t>
            </w:r>
            <w:r>
              <w:t>năm</w:t>
            </w:r>
            <w:r w:rsidR="00454BEA">
              <w:t xml:space="preserve"> 2018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66AAD"/>
    <w:rsid w:val="000B50B0"/>
    <w:rsid w:val="001222F7"/>
    <w:rsid w:val="00141429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54BEA"/>
    <w:rsid w:val="00472C1B"/>
    <w:rsid w:val="004C1068"/>
    <w:rsid w:val="004C1BFB"/>
    <w:rsid w:val="004E2286"/>
    <w:rsid w:val="00532EA4"/>
    <w:rsid w:val="00570B55"/>
    <w:rsid w:val="00577258"/>
    <w:rsid w:val="005C63C0"/>
    <w:rsid w:val="00667297"/>
    <w:rsid w:val="00756DDB"/>
    <w:rsid w:val="00853994"/>
    <w:rsid w:val="0087135C"/>
    <w:rsid w:val="008B3F27"/>
    <w:rsid w:val="008D0F27"/>
    <w:rsid w:val="009623C9"/>
    <w:rsid w:val="009A32F7"/>
    <w:rsid w:val="009D219F"/>
    <w:rsid w:val="00A24738"/>
    <w:rsid w:val="00B362A7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DC729F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12B56-C3A2-47CD-8ACA-02AA0BF3A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46</cp:revision>
  <dcterms:created xsi:type="dcterms:W3CDTF">2018-05-08T07:49:00Z</dcterms:created>
  <dcterms:modified xsi:type="dcterms:W3CDTF">2018-10-23T01:19:00Z</dcterms:modified>
</cp:coreProperties>
</file>